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1FB11" w14:textId="77777777" w:rsidR="009218C1" w:rsidRDefault="009218C1">
      <w:pPr>
        <w:pStyle w:val="Brdtekst"/>
        <w:rPr>
          <w:rFonts w:ascii="Times New Roman"/>
        </w:rPr>
      </w:pPr>
    </w:p>
    <w:p w14:paraId="4C79892D" w14:textId="77777777" w:rsidR="009218C1" w:rsidRDefault="009218C1">
      <w:pPr>
        <w:pStyle w:val="Brdtekst"/>
        <w:rPr>
          <w:rFonts w:ascii="Times New Roman"/>
        </w:rPr>
      </w:pPr>
    </w:p>
    <w:p w14:paraId="6D90608E" w14:textId="77777777" w:rsidR="009218C1" w:rsidRDefault="009218C1">
      <w:pPr>
        <w:pStyle w:val="Brdtekst"/>
        <w:rPr>
          <w:rFonts w:ascii="Times New Roman"/>
        </w:rPr>
      </w:pPr>
    </w:p>
    <w:p w14:paraId="56D5264A" w14:textId="77777777" w:rsidR="009218C1" w:rsidRDefault="009218C1">
      <w:pPr>
        <w:pStyle w:val="Brdtekst"/>
        <w:spacing w:before="4"/>
        <w:rPr>
          <w:rFonts w:ascii="Times New Roman"/>
          <w:sz w:val="16"/>
        </w:rPr>
      </w:pPr>
    </w:p>
    <w:p w14:paraId="4A2AC4B7" w14:textId="4423863A" w:rsidR="009218C1" w:rsidRPr="006216D1" w:rsidRDefault="00824A8D">
      <w:pPr>
        <w:spacing w:before="27"/>
        <w:ind w:left="988"/>
        <w:rPr>
          <w:sz w:val="36"/>
          <w:lang w:val="da-DK"/>
        </w:rPr>
      </w:pPr>
      <w:r w:rsidRPr="006216D1">
        <w:rPr>
          <w:noProof/>
          <w:lang w:val="da-DK"/>
        </w:rPr>
        <w:drawing>
          <wp:anchor distT="0" distB="0" distL="0" distR="0" simplePos="0" relativeHeight="251660288" behindDoc="0" locked="0" layoutInCell="1" allowOverlap="1" wp14:anchorId="7B5F99FC" wp14:editId="1DA35AC7">
            <wp:simplePos x="0" y="0"/>
            <wp:positionH relativeFrom="page">
              <wp:posOffset>5624576</wp:posOffset>
            </wp:positionH>
            <wp:positionV relativeFrom="paragraph">
              <wp:posOffset>-556530</wp:posOffset>
            </wp:positionV>
            <wp:extent cx="1483105" cy="1393063"/>
            <wp:effectExtent l="0" t="0" r="0" b="0"/>
            <wp:wrapNone/>
            <wp:docPr id="1" name="image1.jpeg" descr="KB logo_nov15_Hvid ring_RG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105" cy="1393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16D1">
        <w:rPr>
          <w:sz w:val="36"/>
          <w:lang w:val="da-DK"/>
        </w:rPr>
        <w:t>Kørselsgodtgørelse</w:t>
      </w:r>
      <w:r w:rsidR="00B8428B" w:rsidRPr="006216D1">
        <w:rPr>
          <w:sz w:val="36"/>
          <w:lang w:val="da-DK"/>
        </w:rPr>
        <w:t xml:space="preserve"> 202</w:t>
      </w:r>
      <w:r w:rsidR="00B41065">
        <w:rPr>
          <w:sz w:val="36"/>
          <w:lang w:val="da-DK"/>
        </w:rPr>
        <w:t>4</w:t>
      </w:r>
      <w:r w:rsidRPr="006216D1">
        <w:rPr>
          <w:sz w:val="36"/>
          <w:lang w:val="da-DK"/>
        </w:rPr>
        <w:t xml:space="preserve"> (for kørsel i egen bil)</w:t>
      </w:r>
    </w:p>
    <w:p w14:paraId="1B13E7FB" w14:textId="799368BE" w:rsidR="00B8428B" w:rsidRPr="006216D1" w:rsidRDefault="00824A8D" w:rsidP="00B8428B">
      <w:pPr>
        <w:spacing w:before="21"/>
        <w:ind w:left="1725"/>
        <w:rPr>
          <w:sz w:val="25"/>
          <w:lang w:val="da-DK"/>
        </w:rPr>
      </w:pPr>
      <w:r w:rsidRPr="006216D1">
        <w:rPr>
          <w:sz w:val="25"/>
          <w:lang w:val="da-DK"/>
        </w:rPr>
        <w:t>For ulønnede træner &amp; frivillige</w:t>
      </w:r>
    </w:p>
    <w:p w14:paraId="7F3AF861" w14:textId="77777777" w:rsidR="009218C1" w:rsidRPr="006216D1" w:rsidRDefault="009218C1">
      <w:pPr>
        <w:pStyle w:val="Brdtekst"/>
        <w:rPr>
          <w:lang w:val="da-DK"/>
        </w:rPr>
      </w:pPr>
    </w:p>
    <w:p w14:paraId="14578D70" w14:textId="77777777" w:rsidR="009218C1" w:rsidRPr="006216D1" w:rsidRDefault="009218C1">
      <w:pPr>
        <w:pStyle w:val="Brdtekst"/>
        <w:rPr>
          <w:lang w:val="da-DK"/>
        </w:rPr>
      </w:pPr>
    </w:p>
    <w:p w14:paraId="7DD9C040" w14:textId="77777777" w:rsidR="009218C1" w:rsidRPr="006216D1" w:rsidRDefault="009218C1">
      <w:pPr>
        <w:pStyle w:val="Brdtekst"/>
        <w:rPr>
          <w:lang w:val="da-DK"/>
        </w:rPr>
      </w:pPr>
    </w:p>
    <w:p w14:paraId="25B14ACB" w14:textId="77777777" w:rsidR="009218C1" w:rsidRPr="006216D1" w:rsidRDefault="009218C1">
      <w:pPr>
        <w:pStyle w:val="Brdtekst"/>
        <w:spacing w:before="4"/>
        <w:rPr>
          <w:sz w:val="26"/>
          <w:lang w:val="da-DK"/>
        </w:rPr>
      </w:pPr>
    </w:p>
    <w:tbl>
      <w:tblPr>
        <w:tblStyle w:val="TableNormal"/>
        <w:tblW w:w="11199" w:type="dxa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893"/>
        <w:gridCol w:w="3250"/>
        <w:gridCol w:w="2012"/>
        <w:gridCol w:w="1573"/>
        <w:gridCol w:w="848"/>
        <w:gridCol w:w="839"/>
        <w:gridCol w:w="992"/>
      </w:tblGrid>
      <w:tr w:rsidR="005F4A9B" w:rsidRPr="006216D1" w14:paraId="52BE7261" w14:textId="77777777" w:rsidTr="005F4A9B">
        <w:trPr>
          <w:trHeight w:val="228"/>
        </w:trPr>
        <w:tc>
          <w:tcPr>
            <w:tcW w:w="1685" w:type="dxa"/>
            <w:gridSpan w:val="2"/>
          </w:tcPr>
          <w:p w14:paraId="1D8F04D2" w14:textId="77777777" w:rsidR="005F4A9B" w:rsidRPr="006216D1" w:rsidRDefault="005F4A9B">
            <w:pPr>
              <w:pStyle w:val="TableParagraph"/>
              <w:spacing w:line="209" w:lineRule="exact"/>
              <w:ind w:left="30"/>
              <w:rPr>
                <w:sz w:val="20"/>
                <w:lang w:val="da-DK"/>
              </w:rPr>
            </w:pPr>
            <w:r w:rsidRPr="006216D1">
              <w:rPr>
                <w:sz w:val="20"/>
                <w:lang w:val="da-DK"/>
              </w:rPr>
              <w:t>Navn og adresse</w:t>
            </w:r>
          </w:p>
        </w:tc>
        <w:tc>
          <w:tcPr>
            <w:tcW w:w="9514" w:type="dxa"/>
            <w:gridSpan w:val="6"/>
          </w:tcPr>
          <w:p w14:paraId="12B8B32D" w14:textId="7B4464C7" w:rsidR="005F4A9B" w:rsidRPr="006216D1" w:rsidRDefault="005F4A9B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</w:tr>
      <w:tr w:rsidR="005F4A9B" w:rsidRPr="006216D1" w14:paraId="624C5E18" w14:textId="77777777" w:rsidTr="005F4A9B">
        <w:trPr>
          <w:trHeight w:val="228"/>
        </w:trPr>
        <w:tc>
          <w:tcPr>
            <w:tcW w:w="792" w:type="dxa"/>
          </w:tcPr>
          <w:p w14:paraId="6F36D372" w14:textId="0C655D23" w:rsidR="005F4A9B" w:rsidRPr="006216D1" w:rsidRDefault="005F4A9B">
            <w:pPr>
              <w:pStyle w:val="TableParagraph"/>
              <w:spacing w:line="209" w:lineRule="exact"/>
              <w:ind w:left="30"/>
              <w:rPr>
                <w:sz w:val="20"/>
                <w:lang w:val="da-DK"/>
              </w:rPr>
            </w:pPr>
            <w:r w:rsidRPr="006216D1">
              <w:rPr>
                <w:sz w:val="20"/>
                <w:lang w:val="da-DK"/>
              </w:rPr>
              <w:t xml:space="preserve">   CPR:</w:t>
            </w:r>
          </w:p>
        </w:tc>
        <w:tc>
          <w:tcPr>
            <w:tcW w:w="4143" w:type="dxa"/>
            <w:gridSpan w:val="2"/>
          </w:tcPr>
          <w:p w14:paraId="255A9EF2" w14:textId="77777777" w:rsidR="005F4A9B" w:rsidRPr="006216D1" w:rsidRDefault="005F4A9B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6264" w:type="dxa"/>
            <w:gridSpan w:val="5"/>
          </w:tcPr>
          <w:p w14:paraId="20907E5C" w14:textId="392C9331" w:rsidR="005F4A9B" w:rsidRPr="006216D1" w:rsidRDefault="005F4A9B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</w:tr>
      <w:tr w:rsidR="005F4A9B" w:rsidRPr="006216D1" w14:paraId="079DAB25" w14:textId="77777777" w:rsidTr="00FE52ED">
        <w:trPr>
          <w:trHeight w:val="216"/>
        </w:trPr>
        <w:tc>
          <w:tcPr>
            <w:tcW w:w="792" w:type="dxa"/>
          </w:tcPr>
          <w:p w14:paraId="26C2B448" w14:textId="77777777" w:rsidR="005F4A9B" w:rsidRPr="006216D1" w:rsidRDefault="005F4A9B">
            <w:pPr>
              <w:pStyle w:val="TableParagraph"/>
              <w:spacing w:line="197" w:lineRule="exact"/>
              <w:ind w:left="205"/>
              <w:rPr>
                <w:sz w:val="20"/>
                <w:lang w:val="da-DK"/>
              </w:rPr>
            </w:pPr>
            <w:r w:rsidRPr="006216D1">
              <w:rPr>
                <w:sz w:val="20"/>
                <w:lang w:val="da-DK"/>
              </w:rPr>
              <w:t>Dato</w:t>
            </w:r>
          </w:p>
        </w:tc>
        <w:tc>
          <w:tcPr>
            <w:tcW w:w="4143" w:type="dxa"/>
            <w:gridSpan w:val="2"/>
          </w:tcPr>
          <w:p w14:paraId="168B07C6" w14:textId="6B2DCDDB" w:rsidR="005F4A9B" w:rsidRPr="006216D1" w:rsidRDefault="00FE52ED" w:rsidP="00FE52ED">
            <w:pPr>
              <w:pStyle w:val="TableParagraph"/>
              <w:spacing w:line="197" w:lineRule="exact"/>
              <w:rPr>
                <w:sz w:val="20"/>
                <w:lang w:val="da-DK"/>
              </w:rPr>
            </w:pPr>
            <w:r w:rsidRPr="006216D1">
              <w:rPr>
                <w:sz w:val="20"/>
                <w:lang w:val="da-DK"/>
              </w:rPr>
              <w:t xml:space="preserve">  </w:t>
            </w:r>
            <w:r w:rsidR="005F4A9B" w:rsidRPr="006216D1">
              <w:rPr>
                <w:sz w:val="20"/>
                <w:lang w:val="da-DK"/>
              </w:rPr>
              <w:t>Fra kørsel og til kørsel</w:t>
            </w:r>
          </w:p>
        </w:tc>
        <w:tc>
          <w:tcPr>
            <w:tcW w:w="2012" w:type="dxa"/>
          </w:tcPr>
          <w:p w14:paraId="6EB5F3B2" w14:textId="202B5860" w:rsidR="005F4A9B" w:rsidRPr="006216D1" w:rsidRDefault="005F4A9B" w:rsidP="005F4A9B">
            <w:pPr>
              <w:pStyle w:val="TableParagraph"/>
              <w:spacing w:line="197" w:lineRule="exact"/>
              <w:rPr>
                <w:sz w:val="20"/>
                <w:lang w:val="da-DK"/>
              </w:rPr>
            </w:pPr>
            <w:r w:rsidRPr="006216D1">
              <w:rPr>
                <w:sz w:val="20"/>
                <w:lang w:val="da-DK"/>
              </w:rPr>
              <w:t xml:space="preserve">     Kørselsformål</w:t>
            </w:r>
          </w:p>
        </w:tc>
        <w:tc>
          <w:tcPr>
            <w:tcW w:w="1573" w:type="dxa"/>
          </w:tcPr>
          <w:p w14:paraId="77EEC0B2" w14:textId="52C5776A" w:rsidR="005F4A9B" w:rsidRPr="006216D1" w:rsidRDefault="005F4A9B">
            <w:pPr>
              <w:pStyle w:val="TableParagraph"/>
              <w:spacing w:line="192" w:lineRule="exact"/>
              <w:ind w:left="285" w:right="236"/>
              <w:jc w:val="center"/>
              <w:rPr>
                <w:sz w:val="20"/>
                <w:lang w:val="da-DK"/>
              </w:rPr>
            </w:pPr>
            <w:r w:rsidRPr="006216D1">
              <w:rPr>
                <w:sz w:val="20"/>
                <w:lang w:val="da-DK"/>
              </w:rPr>
              <w:t>HOLD</w:t>
            </w:r>
          </w:p>
        </w:tc>
        <w:tc>
          <w:tcPr>
            <w:tcW w:w="848" w:type="dxa"/>
          </w:tcPr>
          <w:p w14:paraId="5552D96A" w14:textId="6A2DBE69" w:rsidR="005F4A9B" w:rsidRPr="006216D1" w:rsidRDefault="005F4A9B">
            <w:pPr>
              <w:pStyle w:val="TableParagraph"/>
              <w:spacing w:line="192" w:lineRule="exact"/>
              <w:ind w:left="285" w:right="236"/>
              <w:jc w:val="center"/>
              <w:rPr>
                <w:sz w:val="20"/>
                <w:lang w:val="da-DK"/>
              </w:rPr>
            </w:pPr>
            <w:r w:rsidRPr="006216D1">
              <w:rPr>
                <w:sz w:val="20"/>
                <w:lang w:val="da-DK"/>
              </w:rPr>
              <w:t>KM</w:t>
            </w:r>
          </w:p>
        </w:tc>
        <w:tc>
          <w:tcPr>
            <w:tcW w:w="839" w:type="dxa"/>
          </w:tcPr>
          <w:p w14:paraId="666BAB1F" w14:textId="77777777" w:rsidR="005F4A9B" w:rsidRPr="006216D1" w:rsidRDefault="005F4A9B">
            <w:pPr>
              <w:pStyle w:val="TableParagraph"/>
              <w:spacing w:line="197" w:lineRule="exact"/>
              <w:ind w:right="61"/>
              <w:jc w:val="right"/>
              <w:rPr>
                <w:sz w:val="20"/>
                <w:lang w:val="da-DK"/>
              </w:rPr>
            </w:pPr>
            <w:r w:rsidRPr="006216D1">
              <w:rPr>
                <w:sz w:val="20"/>
                <w:lang w:val="da-DK"/>
              </w:rPr>
              <w:t>Sats</w:t>
            </w:r>
          </w:p>
        </w:tc>
        <w:tc>
          <w:tcPr>
            <w:tcW w:w="992" w:type="dxa"/>
          </w:tcPr>
          <w:p w14:paraId="4B90A884" w14:textId="77777777" w:rsidR="005F4A9B" w:rsidRPr="006216D1" w:rsidRDefault="005F4A9B">
            <w:pPr>
              <w:pStyle w:val="TableParagraph"/>
              <w:spacing w:line="197" w:lineRule="exact"/>
              <w:ind w:left="231"/>
              <w:rPr>
                <w:sz w:val="20"/>
                <w:lang w:val="da-DK"/>
              </w:rPr>
            </w:pPr>
            <w:r w:rsidRPr="006216D1">
              <w:rPr>
                <w:sz w:val="20"/>
                <w:lang w:val="da-DK"/>
              </w:rPr>
              <w:t>I alt</w:t>
            </w:r>
          </w:p>
        </w:tc>
      </w:tr>
      <w:tr w:rsidR="005F4A9B" w:rsidRPr="006216D1" w14:paraId="50DEE8AC" w14:textId="77777777" w:rsidTr="00FE52ED">
        <w:trPr>
          <w:trHeight w:val="217"/>
        </w:trPr>
        <w:tc>
          <w:tcPr>
            <w:tcW w:w="792" w:type="dxa"/>
            <w:tcBorders>
              <w:bottom w:val="single" w:sz="8" w:space="0" w:color="000000"/>
            </w:tcBorders>
          </w:tcPr>
          <w:p w14:paraId="46BB6017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4143" w:type="dxa"/>
            <w:gridSpan w:val="2"/>
            <w:tcBorders>
              <w:bottom w:val="single" w:sz="8" w:space="0" w:color="000000"/>
            </w:tcBorders>
          </w:tcPr>
          <w:p w14:paraId="1D622E4B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2012" w:type="dxa"/>
            <w:tcBorders>
              <w:bottom w:val="single" w:sz="8" w:space="0" w:color="000000"/>
            </w:tcBorders>
          </w:tcPr>
          <w:p w14:paraId="5A96C837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1573" w:type="dxa"/>
            <w:tcBorders>
              <w:bottom w:val="single" w:sz="8" w:space="0" w:color="000000"/>
            </w:tcBorders>
          </w:tcPr>
          <w:p w14:paraId="0920C029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48" w:type="dxa"/>
            <w:tcBorders>
              <w:bottom w:val="single" w:sz="8" w:space="0" w:color="000000"/>
            </w:tcBorders>
          </w:tcPr>
          <w:p w14:paraId="658BBF11" w14:textId="1D6364DA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39" w:type="dxa"/>
            <w:vMerge w:val="restart"/>
          </w:tcPr>
          <w:p w14:paraId="3D2DEE41" w14:textId="77777777" w:rsidR="005F4A9B" w:rsidRPr="006216D1" w:rsidRDefault="005F4A9B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992" w:type="dxa"/>
            <w:vMerge w:val="restart"/>
          </w:tcPr>
          <w:p w14:paraId="261A0FDA" w14:textId="77777777" w:rsidR="005F4A9B" w:rsidRPr="006216D1" w:rsidRDefault="005F4A9B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5F4A9B" w:rsidRPr="006216D1" w14:paraId="24BAB3C8" w14:textId="77777777" w:rsidTr="00FE52ED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1290FD75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F58255A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539DE235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5840463D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6AFBF666" w14:textId="4878AAE1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5F289D84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42FB189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</w:tr>
      <w:tr w:rsidR="005F4A9B" w:rsidRPr="006216D1" w14:paraId="7E5C3FE5" w14:textId="77777777" w:rsidTr="00FE52ED">
        <w:trPr>
          <w:trHeight w:val="217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298FBF6C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AAF5BD1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046222A4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3080CF8A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43D7AC85" w14:textId="34D37D75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440233F9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390A024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</w:tr>
      <w:tr w:rsidR="005F4A9B" w:rsidRPr="006216D1" w14:paraId="6DF4D584" w14:textId="77777777" w:rsidTr="00FE52ED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340C2496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0E453A6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6269FA3E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0F2356D9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16B20ECB" w14:textId="58A6B966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47EE354C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87F7D41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</w:tr>
      <w:tr w:rsidR="005F4A9B" w:rsidRPr="006216D1" w14:paraId="0E7D38E5" w14:textId="77777777" w:rsidTr="00FE52ED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64B01DEA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37888AD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5220398D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5579D634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394CB4DC" w14:textId="59C77FAC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4EC31F35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E911271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</w:tr>
      <w:tr w:rsidR="005F4A9B" w:rsidRPr="006216D1" w14:paraId="7BCEA087" w14:textId="77777777" w:rsidTr="00FE52ED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74FC5360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F176DD5" w14:textId="733EEEE1" w:rsidR="005F4A9B" w:rsidRPr="006216D1" w:rsidRDefault="00FE52ED">
            <w:pPr>
              <w:pStyle w:val="TableParagraph"/>
              <w:rPr>
                <w:rFonts w:ascii="Times New Roman"/>
                <w:sz w:val="14"/>
                <w:lang w:val="da-DK"/>
              </w:rPr>
            </w:pPr>
            <w:r w:rsidRPr="006216D1">
              <w:rPr>
                <w:rFonts w:ascii="Times New Roman"/>
                <w:sz w:val="14"/>
                <w:lang w:val="da-DK"/>
              </w:rPr>
              <w:t xml:space="preserve">   </w:t>
            </w: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10DD43D9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3EE06C7D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1380898B" w14:textId="3E1B783C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45294554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B558B52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</w:tr>
      <w:tr w:rsidR="005F4A9B" w:rsidRPr="006216D1" w14:paraId="3AA8CF94" w14:textId="77777777" w:rsidTr="00FE52ED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40F14FC8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48E8580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6AA42ACE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48872B72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370B2097" w14:textId="42AED752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40EE0F15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7C56463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</w:tr>
      <w:tr w:rsidR="005F4A9B" w:rsidRPr="006216D1" w14:paraId="594C3FE6" w14:textId="77777777" w:rsidTr="00FE52ED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793041A5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B5351D3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5676E14B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39F6B246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29ADEBB0" w14:textId="049A9946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103798EE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FF29BB5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</w:tr>
      <w:tr w:rsidR="005F4A9B" w:rsidRPr="006216D1" w14:paraId="587EAECB" w14:textId="77777777" w:rsidTr="00FE52ED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5D3C4FE4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DD1C8E6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24150F0D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5CB9D8AD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56EF23FD" w14:textId="482208D6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2F447894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0D28D2B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</w:tr>
      <w:tr w:rsidR="005F4A9B" w:rsidRPr="006216D1" w14:paraId="71CA1AC9" w14:textId="77777777" w:rsidTr="00FE52ED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0F048B79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C675FBF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64D10477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64CFCE6D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41A54084" w14:textId="60BA4401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7BA8E862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9E7EF0A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</w:tr>
      <w:tr w:rsidR="005F4A9B" w:rsidRPr="006216D1" w14:paraId="15B91DAA" w14:textId="77777777" w:rsidTr="00FE52ED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71728E26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2C42ED5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4B4571ED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10043370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4230750D" w14:textId="132F134D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58075966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CFD8A8D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</w:tr>
      <w:tr w:rsidR="005F4A9B" w:rsidRPr="006216D1" w14:paraId="3C820EC0" w14:textId="77777777" w:rsidTr="00FE52ED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79B3BF72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FC47D8F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3011CE9C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0FCDCC4D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363013A9" w14:textId="0C360796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6D6EFDD4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60C9A23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</w:tr>
      <w:tr w:rsidR="005F4A9B" w:rsidRPr="006216D1" w14:paraId="624AB0D2" w14:textId="77777777" w:rsidTr="00FE52ED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647CB403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F12D63F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30B1EBBB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1BE89763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34AD2B4B" w14:textId="65237266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7262A539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D6978C3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</w:tr>
      <w:tr w:rsidR="005F4A9B" w:rsidRPr="006216D1" w14:paraId="2307AD44" w14:textId="77777777" w:rsidTr="00FE52ED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666E5C47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2D6F087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7AD6319F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55CD265E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063AA504" w14:textId="45046CC2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12D92E7F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0D97FC6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</w:tr>
      <w:tr w:rsidR="005F4A9B" w:rsidRPr="006216D1" w14:paraId="24732F53" w14:textId="77777777" w:rsidTr="00FE52ED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788ED77A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AED51FE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1D6F3BB1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20F54051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4F51B48A" w14:textId="3A45C076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0C87F7AA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734ECF4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</w:tr>
      <w:tr w:rsidR="005F4A9B" w:rsidRPr="006216D1" w14:paraId="740F4F16" w14:textId="77777777" w:rsidTr="00FE52ED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71EB3F18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8E0618B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030B0C02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5654F03B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59D85B87" w14:textId="7BB127E8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5C3C29BA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B19B3B1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</w:tr>
      <w:tr w:rsidR="005F4A9B" w:rsidRPr="006216D1" w14:paraId="1FC62DF4" w14:textId="77777777" w:rsidTr="00FE52ED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0A59EB44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6A35550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330CAE16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3B9A2403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087F5B89" w14:textId="1390F881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18E74C92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C71408C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</w:tr>
      <w:tr w:rsidR="005F4A9B" w:rsidRPr="006216D1" w14:paraId="6BDDA758" w14:textId="77777777" w:rsidTr="00FE52ED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10DD9D1F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0E15993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00360F6F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5B1B70D3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34FABD30" w14:textId="236454F1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1238A632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24C802B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</w:tr>
      <w:tr w:rsidR="005F4A9B" w:rsidRPr="006216D1" w14:paraId="7267B326" w14:textId="77777777" w:rsidTr="00FE52ED">
        <w:trPr>
          <w:trHeight w:val="217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3169BDE0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0A60B39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3D09632C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6F54EFCE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2C2E642E" w14:textId="46C42F3C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0AC60059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907FC52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</w:tr>
      <w:tr w:rsidR="005F4A9B" w:rsidRPr="006216D1" w14:paraId="53B1B0F2" w14:textId="77777777" w:rsidTr="00FE52ED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0F509F16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2F3C039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7C220B24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6852A862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41126C5F" w14:textId="288097F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7AD461EF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0BDFD78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</w:tr>
      <w:tr w:rsidR="005F4A9B" w:rsidRPr="006216D1" w14:paraId="48C3775A" w14:textId="77777777" w:rsidTr="00FE52ED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62DE1146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C4990B4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2D414746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548FE91F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3C5801E6" w14:textId="4612A6A5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174DBA9C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BFCB549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</w:tr>
      <w:tr w:rsidR="005F4A9B" w:rsidRPr="006216D1" w14:paraId="4AA2A57C" w14:textId="77777777" w:rsidTr="00FE52ED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0DC69CA1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773734E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431B2E42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07AA0432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04CA794A" w14:textId="2FEF3AA8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669BC128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04DFAFE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</w:tr>
      <w:tr w:rsidR="005F4A9B" w:rsidRPr="006216D1" w14:paraId="135127F0" w14:textId="77777777" w:rsidTr="00FE52ED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5CB35D43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80DCC0C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7459DA19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74358D23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3610E6F2" w14:textId="206F9861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4178A11D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BC9AF26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</w:tr>
      <w:tr w:rsidR="005F4A9B" w:rsidRPr="006216D1" w14:paraId="13245E69" w14:textId="77777777" w:rsidTr="00FE52ED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2B75E194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45BB7DD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2DA995F8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202C23EA" w14:textId="77777777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5DEB0829" w14:textId="457477FE" w:rsidR="005F4A9B" w:rsidRPr="006216D1" w:rsidRDefault="005F4A9B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1CA4E829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D6B2982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</w:tr>
      <w:tr w:rsidR="005F4A9B" w:rsidRPr="006216D1" w14:paraId="79D54E2C" w14:textId="77777777" w:rsidTr="00FE52ED">
        <w:trPr>
          <w:trHeight w:val="227"/>
        </w:trPr>
        <w:tc>
          <w:tcPr>
            <w:tcW w:w="792" w:type="dxa"/>
            <w:tcBorders>
              <w:top w:val="single" w:sz="8" w:space="0" w:color="000000"/>
            </w:tcBorders>
          </w:tcPr>
          <w:p w14:paraId="7546911F" w14:textId="77777777" w:rsidR="005F4A9B" w:rsidRPr="006216D1" w:rsidRDefault="005F4A9B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</w:tcBorders>
          </w:tcPr>
          <w:p w14:paraId="2F3A4E32" w14:textId="77777777" w:rsidR="005F4A9B" w:rsidRPr="006216D1" w:rsidRDefault="005F4A9B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2012" w:type="dxa"/>
            <w:tcBorders>
              <w:top w:val="single" w:sz="8" w:space="0" w:color="000000"/>
            </w:tcBorders>
          </w:tcPr>
          <w:p w14:paraId="6AD6986C" w14:textId="77777777" w:rsidR="005F4A9B" w:rsidRPr="006216D1" w:rsidRDefault="005F4A9B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1573" w:type="dxa"/>
            <w:tcBorders>
              <w:top w:val="single" w:sz="8" w:space="0" w:color="000000"/>
            </w:tcBorders>
          </w:tcPr>
          <w:p w14:paraId="0D207B65" w14:textId="77777777" w:rsidR="005F4A9B" w:rsidRPr="006216D1" w:rsidRDefault="005F4A9B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848" w:type="dxa"/>
            <w:tcBorders>
              <w:top w:val="single" w:sz="8" w:space="0" w:color="000000"/>
            </w:tcBorders>
          </w:tcPr>
          <w:p w14:paraId="45A25348" w14:textId="586A9D46" w:rsidR="005F4A9B" w:rsidRPr="006216D1" w:rsidRDefault="005F4A9B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7F61C84B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54DEEF6" w14:textId="77777777" w:rsidR="005F4A9B" w:rsidRPr="006216D1" w:rsidRDefault="005F4A9B">
            <w:pPr>
              <w:rPr>
                <w:sz w:val="2"/>
                <w:szCs w:val="2"/>
                <w:lang w:val="da-DK"/>
              </w:rPr>
            </w:pPr>
          </w:p>
        </w:tc>
      </w:tr>
      <w:tr w:rsidR="005F4A9B" w:rsidRPr="006216D1" w14:paraId="4C9DF9BB" w14:textId="77777777" w:rsidTr="00FE52ED">
        <w:trPr>
          <w:trHeight w:val="381"/>
        </w:trPr>
        <w:tc>
          <w:tcPr>
            <w:tcW w:w="4935" w:type="dxa"/>
            <w:gridSpan w:val="3"/>
          </w:tcPr>
          <w:p w14:paraId="0724E307" w14:textId="4F23B98C" w:rsidR="005F4A9B" w:rsidRPr="006216D1" w:rsidRDefault="005F4A9B">
            <w:pPr>
              <w:pStyle w:val="TableParagraph"/>
              <w:spacing w:line="209" w:lineRule="exact"/>
              <w:ind w:left="1184"/>
              <w:rPr>
                <w:b/>
                <w:sz w:val="20"/>
                <w:lang w:val="da-DK"/>
              </w:rPr>
            </w:pPr>
            <w:r w:rsidRPr="006216D1">
              <w:rPr>
                <w:b/>
                <w:sz w:val="20"/>
                <w:lang w:val="da-DK"/>
              </w:rPr>
              <w:t>Kørsel er foretaget i egen bil med Reg.nr.</w:t>
            </w:r>
            <w:r w:rsidR="00FE52ED" w:rsidRPr="006216D1">
              <w:rPr>
                <w:b/>
                <w:sz w:val="20"/>
                <w:lang w:val="da-DK"/>
              </w:rPr>
              <w:t>:</w:t>
            </w:r>
          </w:p>
        </w:tc>
        <w:tc>
          <w:tcPr>
            <w:tcW w:w="2012" w:type="dxa"/>
          </w:tcPr>
          <w:p w14:paraId="2C871E98" w14:textId="762FFE94" w:rsidR="005F4A9B" w:rsidRPr="006216D1" w:rsidRDefault="005F4A9B">
            <w:pPr>
              <w:pStyle w:val="TableParagraph"/>
              <w:spacing w:line="209" w:lineRule="exact"/>
              <w:ind w:left="28"/>
              <w:rPr>
                <w:b/>
                <w:sz w:val="20"/>
                <w:lang w:val="da-DK"/>
              </w:rPr>
            </w:pPr>
          </w:p>
        </w:tc>
        <w:tc>
          <w:tcPr>
            <w:tcW w:w="1573" w:type="dxa"/>
          </w:tcPr>
          <w:p w14:paraId="275FD079" w14:textId="2A4675FE" w:rsidR="005F4A9B" w:rsidRPr="006216D1" w:rsidRDefault="00FE52ED">
            <w:pPr>
              <w:pStyle w:val="TableParagraph"/>
              <w:spacing w:line="209" w:lineRule="exact"/>
              <w:ind w:left="64"/>
              <w:jc w:val="center"/>
              <w:rPr>
                <w:w w:val="99"/>
                <w:sz w:val="20"/>
                <w:lang w:val="da-DK"/>
              </w:rPr>
            </w:pPr>
            <w:r w:rsidRPr="006216D1">
              <w:rPr>
                <w:b/>
                <w:sz w:val="20"/>
                <w:lang w:val="da-DK"/>
              </w:rPr>
              <w:t>Periodens kørsel</w:t>
            </w:r>
          </w:p>
        </w:tc>
        <w:tc>
          <w:tcPr>
            <w:tcW w:w="848" w:type="dxa"/>
          </w:tcPr>
          <w:p w14:paraId="56AD881B" w14:textId="2EBA2A41" w:rsidR="005F4A9B" w:rsidRPr="006216D1" w:rsidRDefault="005F4A9B">
            <w:pPr>
              <w:pStyle w:val="TableParagraph"/>
              <w:spacing w:line="209" w:lineRule="exact"/>
              <w:ind w:left="64"/>
              <w:jc w:val="center"/>
              <w:rPr>
                <w:sz w:val="20"/>
                <w:lang w:val="da-DK"/>
              </w:rPr>
            </w:pPr>
          </w:p>
        </w:tc>
        <w:tc>
          <w:tcPr>
            <w:tcW w:w="839" w:type="dxa"/>
          </w:tcPr>
          <w:p w14:paraId="5A4B5A4F" w14:textId="39A2AF86" w:rsidR="005F4A9B" w:rsidRPr="006216D1" w:rsidRDefault="00B41065">
            <w:pPr>
              <w:pStyle w:val="TableParagraph"/>
              <w:spacing w:line="209" w:lineRule="exact"/>
              <w:ind w:right="53"/>
              <w:jc w:val="right"/>
              <w:rPr>
                <w:sz w:val="20"/>
                <w:lang w:val="da-DK"/>
              </w:rPr>
            </w:pPr>
            <w:r>
              <w:rPr>
                <w:w w:val="95"/>
                <w:sz w:val="20"/>
                <w:lang w:val="da-DK"/>
              </w:rPr>
              <w:t>2</w:t>
            </w:r>
            <w:r w:rsidR="005F4A9B" w:rsidRPr="006216D1">
              <w:rPr>
                <w:w w:val="95"/>
                <w:sz w:val="20"/>
                <w:lang w:val="da-DK"/>
              </w:rPr>
              <w:t>,</w:t>
            </w:r>
            <w:r>
              <w:rPr>
                <w:w w:val="95"/>
                <w:sz w:val="20"/>
                <w:lang w:val="da-DK"/>
              </w:rPr>
              <w:t>2</w:t>
            </w:r>
            <w:r w:rsidR="005F4A9B" w:rsidRPr="006216D1">
              <w:rPr>
                <w:w w:val="95"/>
                <w:sz w:val="20"/>
                <w:lang w:val="da-DK"/>
              </w:rPr>
              <w:t>3</w:t>
            </w:r>
            <w:r>
              <w:rPr>
                <w:w w:val="95"/>
                <w:sz w:val="20"/>
                <w:lang w:val="da-DK"/>
              </w:rPr>
              <w:t xml:space="preserve"> kr.</w:t>
            </w:r>
          </w:p>
        </w:tc>
        <w:tc>
          <w:tcPr>
            <w:tcW w:w="992" w:type="dxa"/>
          </w:tcPr>
          <w:p w14:paraId="17D47520" w14:textId="77777777" w:rsidR="005F4A9B" w:rsidRPr="006216D1" w:rsidRDefault="005F4A9B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</w:tr>
    </w:tbl>
    <w:p w14:paraId="6382621C" w14:textId="77777777" w:rsidR="009218C1" w:rsidRPr="006216D1" w:rsidRDefault="009218C1">
      <w:pPr>
        <w:pStyle w:val="Brdtekst"/>
        <w:spacing w:before="8"/>
        <w:rPr>
          <w:sz w:val="19"/>
          <w:lang w:val="da-DK"/>
        </w:rPr>
      </w:pPr>
    </w:p>
    <w:tbl>
      <w:tblPr>
        <w:tblStyle w:val="TableNormal"/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640"/>
        <w:gridCol w:w="1478"/>
        <w:gridCol w:w="897"/>
        <w:gridCol w:w="898"/>
        <w:gridCol w:w="1538"/>
      </w:tblGrid>
      <w:tr w:rsidR="009218C1" w:rsidRPr="006216D1" w14:paraId="0C355790" w14:textId="77777777">
        <w:trPr>
          <w:trHeight w:val="228"/>
        </w:trPr>
        <w:tc>
          <w:tcPr>
            <w:tcW w:w="7607" w:type="dxa"/>
            <w:gridSpan w:val="5"/>
          </w:tcPr>
          <w:p w14:paraId="1BFAAA96" w14:textId="6352CB84" w:rsidR="009218C1" w:rsidRPr="006216D1" w:rsidRDefault="000C36D7" w:rsidP="000C36D7">
            <w:pPr>
              <w:pStyle w:val="TableParagraph"/>
              <w:spacing w:line="209" w:lineRule="exact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 xml:space="preserve"> </w:t>
            </w:r>
            <w:r w:rsidR="006216D1" w:rsidRPr="006216D1">
              <w:rPr>
                <w:sz w:val="20"/>
                <w:lang w:val="da-DK"/>
              </w:rPr>
              <w:t>Kalenderårets</w:t>
            </w:r>
            <w:r w:rsidR="00824A8D" w:rsidRPr="006216D1">
              <w:rPr>
                <w:sz w:val="20"/>
                <w:lang w:val="da-DK"/>
              </w:rPr>
              <w:t xml:space="preserve"> samlede kørsel hidtil (overført fra sidste afregning)</w:t>
            </w:r>
          </w:p>
        </w:tc>
        <w:tc>
          <w:tcPr>
            <w:tcW w:w="1538" w:type="dxa"/>
          </w:tcPr>
          <w:p w14:paraId="7A6EEADF" w14:textId="77777777" w:rsidR="009218C1" w:rsidRPr="006216D1" w:rsidRDefault="009218C1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</w:tr>
      <w:tr w:rsidR="009218C1" w:rsidRPr="006216D1" w14:paraId="0C469F02" w14:textId="77777777">
        <w:trPr>
          <w:trHeight w:val="228"/>
        </w:trPr>
        <w:tc>
          <w:tcPr>
            <w:tcW w:w="7607" w:type="dxa"/>
            <w:gridSpan w:val="5"/>
          </w:tcPr>
          <w:p w14:paraId="756CEE2D" w14:textId="7A5670E6" w:rsidR="009218C1" w:rsidRPr="006216D1" w:rsidRDefault="000C36D7" w:rsidP="000C36D7">
            <w:pPr>
              <w:pStyle w:val="TableParagraph"/>
              <w:spacing w:line="209" w:lineRule="exact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 xml:space="preserve"> </w:t>
            </w:r>
            <w:r w:rsidR="00824A8D" w:rsidRPr="006216D1">
              <w:rPr>
                <w:sz w:val="20"/>
                <w:lang w:val="da-DK"/>
              </w:rPr>
              <w:t>Periodens kørsel i alt</w:t>
            </w:r>
          </w:p>
        </w:tc>
        <w:tc>
          <w:tcPr>
            <w:tcW w:w="1538" w:type="dxa"/>
          </w:tcPr>
          <w:p w14:paraId="6EFA1D65" w14:textId="77777777" w:rsidR="009218C1" w:rsidRPr="006216D1" w:rsidRDefault="009218C1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</w:tr>
      <w:tr w:rsidR="009218C1" w:rsidRPr="006216D1" w14:paraId="6A990616" w14:textId="77777777">
        <w:trPr>
          <w:trHeight w:val="228"/>
        </w:trPr>
        <w:tc>
          <w:tcPr>
            <w:tcW w:w="7607" w:type="dxa"/>
            <w:gridSpan w:val="5"/>
          </w:tcPr>
          <w:p w14:paraId="0C4ED830" w14:textId="6136219C" w:rsidR="009218C1" w:rsidRPr="006216D1" w:rsidRDefault="000C36D7" w:rsidP="000C36D7">
            <w:pPr>
              <w:pStyle w:val="TableParagraph"/>
              <w:spacing w:line="209" w:lineRule="exact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 xml:space="preserve"> </w:t>
            </w:r>
            <w:r w:rsidR="00824A8D" w:rsidRPr="006216D1">
              <w:rPr>
                <w:sz w:val="20"/>
                <w:lang w:val="da-DK"/>
              </w:rPr>
              <w:t>Heraf under 20.000 km</w:t>
            </w:r>
          </w:p>
        </w:tc>
        <w:tc>
          <w:tcPr>
            <w:tcW w:w="1538" w:type="dxa"/>
          </w:tcPr>
          <w:p w14:paraId="47C84F5A" w14:textId="77777777" w:rsidR="009218C1" w:rsidRPr="006216D1" w:rsidRDefault="009218C1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</w:tr>
      <w:tr w:rsidR="009218C1" w:rsidRPr="006216D1" w14:paraId="2AD209F3" w14:textId="77777777">
        <w:trPr>
          <w:trHeight w:val="228"/>
        </w:trPr>
        <w:tc>
          <w:tcPr>
            <w:tcW w:w="7607" w:type="dxa"/>
            <w:gridSpan w:val="5"/>
          </w:tcPr>
          <w:p w14:paraId="0B8B6465" w14:textId="74B459D3" w:rsidR="009218C1" w:rsidRPr="006216D1" w:rsidRDefault="000C36D7" w:rsidP="000C36D7">
            <w:pPr>
              <w:pStyle w:val="TableParagraph"/>
              <w:spacing w:line="209" w:lineRule="exact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 xml:space="preserve"> </w:t>
            </w:r>
            <w:r w:rsidR="00824A8D" w:rsidRPr="006216D1">
              <w:rPr>
                <w:sz w:val="20"/>
                <w:lang w:val="da-DK"/>
              </w:rPr>
              <w:t>Heraf over 20.000 km (bliver nok ikke brugt)</w:t>
            </w:r>
          </w:p>
        </w:tc>
        <w:tc>
          <w:tcPr>
            <w:tcW w:w="1538" w:type="dxa"/>
          </w:tcPr>
          <w:p w14:paraId="7D972777" w14:textId="77777777" w:rsidR="009218C1" w:rsidRPr="006216D1" w:rsidRDefault="009218C1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</w:tr>
      <w:tr w:rsidR="009218C1" w:rsidRPr="006216D1" w14:paraId="4B83934D" w14:textId="77777777">
        <w:trPr>
          <w:trHeight w:val="228"/>
        </w:trPr>
        <w:tc>
          <w:tcPr>
            <w:tcW w:w="7607" w:type="dxa"/>
            <w:gridSpan w:val="5"/>
          </w:tcPr>
          <w:p w14:paraId="56D483B8" w14:textId="48064BA7" w:rsidR="009218C1" w:rsidRPr="006216D1" w:rsidRDefault="006216D1">
            <w:pPr>
              <w:pStyle w:val="TableParagraph"/>
              <w:spacing w:line="209" w:lineRule="exact"/>
              <w:ind w:left="30"/>
              <w:rPr>
                <w:sz w:val="20"/>
                <w:lang w:val="da-DK"/>
              </w:rPr>
            </w:pPr>
            <w:r w:rsidRPr="006216D1">
              <w:rPr>
                <w:sz w:val="20"/>
                <w:lang w:val="da-DK"/>
              </w:rPr>
              <w:t>Kalenderårets</w:t>
            </w:r>
            <w:r w:rsidR="00824A8D" w:rsidRPr="006216D1">
              <w:rPr>
                <w:sz w:val="20"/>
                <w:lang w:val="da-DK"/>
              </w:rPr>
              <w:t xml:space="preserve"> samlede kørsel hidtil (overført til næste afregning)</w:t>
            </w:r>
          </w:p>
        </w:tc>
        <w:tc>
          <w:tcPr>
            <w:tcW w:w="1538" w:type="dxa"/>
          </w:tcPr>
          <w:p w14:paraId="31CE1EE2" w14:textId="77777777" w:rsidR="009218C1" w:rsidRPr="006216D1" w:rsidRDefault="009218C1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</w:tr>
      <w:tr w:rsidR="009218C1" w:rsidRPr="006216D1" w14:paraId="48721C84" w14:textId="77777777">
        <w:trPr>
          <w:trHeight w:val="228"/>
        </w:trPr>
        <w:tc>
          <w:tcPr>
            <w:tcW w:w="1694" w:type="dxa"/>
          </w:tcPr>
          <w:p w14:paraId="11B6CA97" w14:textId="0DB49207" w:rsidR="009218C1" w:rsidRPr="006216D1" w:rsidRDefault="00824A8D">
            <w:pPr>
              <w:pStyle w:val="TableParagraph"/>
              <w:spacing w:line="209" w:lineRule="exact"/>
              <w:ind w:left="30"/>
              <w:rPr>
                <w:sz w:val="20"/>
                <w:lang w:val="da-DK"/>
              </w:rPr>
            </w:pPr>
            <w:r w:rsidRPr="006216D1">
              <w:rPr>
                <w:sz w:val="20"/>
                <w:lang w:val="da-DK"/>
              </w:rPr>
              <w:t xml:space="preserve">Udarbejdet </w:t>
            </w:r>
            <w:r w:rsidR="000C36D7" w:rsidRPr="006216D1">
              <w:rPr>
                <w:sz w:val="20"/>
                <w:lang w:val="da-DK"/>
              </w:rPr>
              <w:t>den:</w:t>
            </w:r>
          </w:p>
        </w:tc>
        <w:tc>
          <w:tcPr>
            <w:tcW w:w="7451" w:type="dxa"/>
            <w:gridSpan w:val="5"/>
          </w:tcPr>
          <w:p w14:paraId="2C86BFA0" w14:textId="77777777" w:rsidR="009218C1" w:rsidRPr="006216D1" w:rsidRDefault="009218C1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</w:tr>
      <w:tr w:rsidR="009218C1" w:rsidRPr="006216D1" w14:paraId="36591FD8" w14:textId="77777777">
        <w:trPr>
          <w:trHeight w:val="229"/>
        </w:trPr>
        <w:tc>
          <w:tcPr>
            <w:tcW w:w="1694" w:type="dxa"/>
          </w:tcPr>
          <w:p w14:paraId="5CBCC10E" w14:textId="298B2ACA" w:rsidR="009218C1" w:rsidRPr="006216D1" w:rsidRDefault="00824A8D">
            <w:pPr>
              <w:pStyle w:val="TableParagraph"/>
              <w:spacing w:line="209" w:lineRule="exact"/>
              <w:ind w:left="30"/>
              <w:rPr>
                <w:sz w:val="20"/>
                <w:lang w:val="da-DK"/>
              </w:rPr>
            </w:pPr>
            <w:r w:rsidRPr="006216D1">
              <w:rPr>
                <w:sz w:val="20"/>
                <w:lang w:val="da-DK"/>
              </w:rPr>
              <w:t>Konton</w:t>
            </w:r>
            <w:r w:rsidR="000C36D7">
              <w:rPr>
                <w:sz w:val="20"/>
                <w:lang w:val="da-DK"/>
              </w:rPr>
              <w:t>umme</w:t>
            </w:r>
            <w:r w:rsidRPr="006216D1">
              <w:rPr>
                <w:sz w:val="20"/>
                <w:lang w:val="da-DK"/>
              </w:rPr>
              <w:t>r</w:t>
            </w:r>
          </w:p>
        </w:tc>
        <w:tc>
          <w:tcPr>
            <w:tcW w:w="2640" w:type="dxa"/>
          </w:tcPr>
          <w:p w14:paraId="50470C67" w14:textId="77777777" w:rsidR="009218C1" w:rsidRPr="006216D1" w:rsidRDefault="00824A8D">
            <w:pPr>
              <w:pStyle w:val="TableParagraph"/>
              <w:spacing w:line="209" w:lineRule="exact"/>
              <w:ind w:left="1015" w:right="961"/>
              <w:jc w:val="center"/>
              <w:rPr>
                <w:sz w:val="20"/>
                <w:lang w:val="da-DK"/>
              </w:rPr>
            </w:pPr>
            <w:r w:rsidRPr="006216D1">
              <w:rPr>
                <w:sz w:val="20"/>
                <w:lang w:val="da-DK"/>
              </w:rPr>
              <w:t>Reg.nr.</w:t>
            </w:r>
          </w:p>
        </w:tc>
        <w:tc>
          <w:tcPr>
            <w:tcW w:w="1478" w:type="dxa"/>
          </w:tcPr>
          <w:p w14:paraId="50B3AED9" w14:textId="77777777" w:rsidR="009218C1" w:rsidRPr="006216D1" w:rsidRDefault="009218C1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897" w:type="dxa"/>
          </w:tcPr>
          <w:p w14:paraId="18479619" w14:textId="77777777" w:rsidR="009218C1" w:rsidRPr="006216D1" w:rsidRDefault="00824A8D">
            <w:pPr>
              <w:pStyle w:val="TableParagraph"/>
              <w:spacing w:line="209" w:lineRule="exact"/>
              <w:ind w:left="75"/>
              <w:rPr>
                <w:sz w:val="20"/>
                <w:lang w:val="da-DK"/>
              </w:rPr>
            </w:pPr>
            <w:r w:rsidRPr="006216D1">
              <w:rPr>
                <w:sz w:val="20"/>
                <w:lang w:val="da-DK"/>
              </w:rPr>
              <w:t>Kontonr.</w:t>
            </w:r>
          </w:p>
        </w:tc>
        <w:tc>
          <w:tcPr>
            <w:tcW w:w="2436" w:type="dxa"/>
            <w:gridSpan w:val="2"/>
          </w:tcPr>
          <w:p w14:paraId="0D55F9B4" w14:textId="77777777" w:rsidR="009218C1" w:rsidRPr="006216D1" w:rsidRDefault="009218C1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</w:tr>
    </w:tbl>
    <w:p w14:paraId="142776D1" w14:textId="77777777" w:rsidR="009218C1" w:rsidRPr="006216D1" w:rsidRDefault="009218C1">
      <w:pPr>
        <w:pStyle w:val="Brdtekst"/>
        <w:rPr>
          <w:sz w:val="21"/>
          <w:lang w:val="da-DK"/>
        </w:rPr>
      </w:pPr>
    </w:p>
    <w:p w14:paraId="4905DF21" w14:textId="77777777" w:rsidR="009218C1" w:rsidRPr="006216D1" w:rsidRDefault="00824A8D">
      <w:pPr>
        <w:pStyle w:val="Overskrift1"/>
        <w:tabs>
          <w:tab w:val="left" w:pos="5990"/>
        </w:tabs>
        <w:rPr>
          <w:lang w:val="da-DK"/>
        </w:rPr>
      </w:pPr>
      <w:r w:rsidRPr="006216D1">
        <w:rPr>
          <w:w w:val="105"/>
          <w:lang w:val="da-DK"/>
        </w:rPr>
        <w:t>Dato:</w:t>
      </w:r>
      <w:r w:rsidRPr="006216D1">
        <w:rPr>
          <w:w w:val="105"/>
          <w:lang w:val="da-DK"/>
        </w:rPr>
        <w:tab/>
        <w:t>Dato:</w:t>
      </w:r>
    </w:p>
    <w:p w14:paraId="014DDF77" w14:textId="77777777" w:rsidR="009218C1" w:rsidRPr="006216D1" w:rsidRDefault="009218C1">
      <w:pPr>
        <w:pStyle w:val="Brdtekst"/>
        <w:rPr>
          <w:rFonts w:ascii="Arial"/>
          <w:lang w:val="da-DK"/>
        </w:rPr>
      </w:pPr>
    </w:p>
    <w:p w14:paraId="23828FFB" w14:textId="77777777" w:rsidR="009218C1" w:rsidRPr="006216D1" w:rsidRDefault="009218C1">
      <w:pPr>
        <w:pStyle w:val="Brdtekst"/>
        <w:rPr>
          <w:rFonts w:ascii="Arial"/>
          <w:lang w:val="da-DK"/>
        </w:rPr>
      </w:pPr>
    </w:p>
    <w:p w14:paraId="62DA490E" w14:textId="531D54AA" w:rsidR="009218C1" w:rsidRPr="006216D1" w:rsidRDefault="00F2783C">
      <w:pPr>
        <w:pStyle w:val="Brdtekst"/>
        <w:spacing w:before="3"/>
        <w:rPr>
          <w:rFonts w:ascii="Arial"/>
          <w:lang w:val="da-DK"/>
        </w:rPr>
      </w:pPr>
      <w:r w:rsidRPr="006216D1">
        <w:rPr>
          <w:noProof/>
          <w:lang w:val="da-DK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EDE3779" wp14:editId="65D90EE5">
                <wp:simplePos x="0" y="0"/>
                <wp:positionH relativeFrom="page">
                  <wp:posOffset>148590</wp:posOffset>
                </wp:positionH>
                <wp:positionV relativeFrom="paragraph">
                  <wp:posOffset>177800</wp:posOffset>
                </wp:positionV>
                <wp:extent cx="2762250" cy="8255"/>
                <wp:effectExtent l="0" t="0" r="0" b="0"/>
                <wp:wrapTopAndBottom/>
                <wp:docPr id="84933644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8255"/>
                        </a:xfrm>
                        <a:prstGeom prst="line">
                          <a:avLst/>
                        </a:pr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B66F9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.7pt,14pt" to="229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pTBsgEAAEsDAAAOAAAAZHJzL2Uyb0RvYy54bWysU01v2zAMvQ/YfxB0X5x4SFsYcXpI1126&#10;LUC7H8DowxYmi4KoxM6/n6Q66T5uw3wQRJF8fHykN/fTYNlJBTLoWr5aLDlTTqA0rmv595fHD3ec&#10;UQQnwaJTLT8r4vfb9+82o29UjT1aqQJLII6a0be8j9E3VUWiVwPQAr1yyakxDBCTGbpKBhgT+mCr&#10;erm8qUYM0gcUiii9Prw6+bbga61E/KY1qchsyxO3WM5QzkM+q+0Gmi6A742YacA/sBjAuFT0CvUA&#10;EdgxmL+gBiMCEuq4EDhUqLURqvSQulkt/+jmuQevSi9JHPJXmej/wYqvp53bh0xdTO7ZP6H4Qczh&#10;rgfXqULg5ezT4FZZqmr01FxTskF+H9hh/IIyxcAxYlFh0mHIkKk/NhWxz1ex1RSZSI/17U1dr9NM&#10;RPLd1et1KQDNJdcHip8VDixfWm6Ny1JAA6cnipkLNJeQ/Ozw0VhbxmkdGxPk+vZjSSC0RmZnDqPQ&#10;HXY2sBPkhSjfXPe3sIBHJwtYr0B+mu8RjH29p+LWzXpkCfK+UXNAed6Hi05pYoXlvF15JX61S/bb&#10;P7D9CQAA//8DAFBLAwQUAAYACAAAACEACQFyp9wAAAAIAQAADwAAAGRycy9kb3ducmV2LnhtbExP&#10;y07DMBC8I/EP1iJxQa1DG1Aa4lQVCIkbJfQD3HibhMZrE7tp4OtZTnBazUOzM8V6sr0YcQidIwW3&#10;8wQEUu1MR42C3fvzLAMRoiaje0eo4AsDrMvLi0Lnxp3pDccqNoJDKORaQRujz6UMdYtWh7nzSKwd&#10;3GB1ZDg00gz6zOG2l4skuZdWd8QfWu3xscX6WJ2sAv8y3rx+VMft02aXSl+N8fMbV0pdX02bBxAR&#10;p/hnht/6XB1K7rR3JzJB9AoWy5SdfDOexHp6lzGxZ2K1BFkW8v+A8gcAAP//AwBQSwECLQAUAAYA&#10;CAAAACEAtoM4kv4AAADhAQAAEwAAAAAAAAAAAAAAAAAAAAAAW0NvbnRlbnRfVHlwZXNdLnhtbFBL&#10;AQItABQABgAIAAAAIQA4/SH/1gAAAJQBAAALAAAAAAAAAAAAAAAAAC8BAABfcmVscy8ucmVsc1BL&#10;AQItABQABgAIAAAAIQC3WpTBsgEAAEsDAAAOAAAAAAAAAAAAAAAAAC4CAABkcnMvZTJvRG9jLnht&#10;bFBLAQItABQABgAIAAAAIQAJAXKn3AAAAAgBAAAPAAAAAAAAAAAAAAAAAAwEAABkcnMvZG93bnJl&#10;di54bWxQSwUGAAAAAAQABADzAAAAFQUAAAAA&#10;" strokeweight=".23814mm">
                <w10:wrap type="topAndBottom" anchorx="page"/>
              </v:line>
            </w:pict>
          </mc:Fallback>
        </mc:AlternateContent>
      </w:r>
      <w:r w:rsidRPr="006216D1">
        <w:rPr>
          <w:noProof/>
          <w:lang w:val="da-DK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02D2C1" wp14:editId="1D59EC5D">
                <wp:simplePos x="0" y="0"/>
                <wp:positionH relativeFrom="page">
                  <wp:posOffset>3914140</wp:posOffset>
                </wp:positionH>
                <wp:positionV relativeFrom="paragraph">
                  <wp:posOffset>194310</wp:posOffset>
                </wp:positionV>
                <wp:extent cx="2889885" cy="1270"/>
                <wp:effectExtent l="0" t="0" r="0" b="0"/>
                <wp:wrapTopAndBottom/>
                <wp:docPr id="26229073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9885" cy="1270"/>
                        </a:xfrm>
                        <a:custGeom>
                          <a:avLst/>
                          <a:gdLst>
                            <a:gd name="T0" fmla="+- 0 6164 6164"/>
                            <a:gd name="T1" fmla="*/ T0 w 4551"/>
                            <a:gd name="T2" fmla="+- 0 10715 6164"/>
                            <a:gd name="T3" fmla="*/ T2 w 45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1">
                              <a:moveTo>
                                <a:pt x="0" y="0"/>
                              </a:moveTo>
                              <a:lnTo>
                                <a:pt x="4551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A5208" id="Freeform 2" o:spid="_x0000_s1026" style="position:absolute;margin-left:308.2pt;margin-top:15.3pt;width:227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Q/HkAIAAH8FAAAOAAAAZHJzL2Uyb0RvYy54bWysVNtu2zAMfR+wfxD0uKH1pUmTGnWKoV2H&#10;Ad0FaPYBiizHxmTRk5Q47dePou3Uy7aXYX4QSJM6PLyI1zeHRrO9sq4Gk/PkPOZMGQlFbbY5/7a+&#10;P1ty5rwwhdBgVM6flOM3q9evrrs2UylUoAtlGYIYl3Vtzivv2yyKnKxUI9w5tMqgsQTbCI+q3UaF&#10;FR2iNzpK4/gy6sAWrQWpnMO/d72Rrwi/LJX0X8rSKc90zpGbp9PSuQlntLoW2daKtqrlQEP8A4tG&#10;1AaDHqHuhBdsZ+vfoJpaWnBQ+nMJTQRlWUtFOWA2SXySzWMlWkW5YHFceyyT+3+w8vP+sf1qA3XX&#10;PoD87rAiUde67GgJikMftuk+QYE9FDsPlOyhtE24iWmwA9X06VhTdfBM4s90ubxaLuecSbQl6YJK&#10;HolsvCt3zn9QQDhi/+B835ECJapnwYxoMOgau1c2Gpvz9ozF7DK5nNExdPDoloxubyK2jlnHZvN5&#10;cuqUjk6ElcSLZP5HsIvRL4ClEzBMYDtSFNXIWh7MQBslJsITiKlQLbhQoDWSGyuECOgUUvyLL8Y+&#10;9e3vDCEszvbpVFvOcKo3fbqt8IFZCBFE1uWcahF+NLBXayCTP2kdBnmxajP1outTVr0Zb4QAODe9&#10;QEED10lrDdzXWlNvtQlUlvPFBdXGga6LYAxsnN1ubrVlexHeK30hGQT7xc3CzhQEVilRvB9kL2rd&#10;y+ivsbY0x2F0wzpw2QaKJxxjC/0WwK2FQgX2mbMON0DO3Y+dsIoz/dHgE7tKZrOwMkiZzRcpKnZq&#10;2UwtwkiEyrnn2Pgg3vp+zexaW28rjJRQugbe4fMp6zDnxK9nNSj4yinbYSOFNTLVyetlb65+AgAA&#10;//8DAFBLAwQUAAYACAAAACEAyr+Ng+AAAAAKAQAADwAAAGRycy9kb3ducmV2LnhtbEyPwU7DMAyG&#10;70i8Q2QkLoglBdZNpemEEAihHRDdNK5Z47UVjVMlaVfenvQER9uffn9/vplMx0Z0vrUkIVkIYEiV&#10;1S3VEva719s1MB8UadVZQgk/6GFTXF7kKtP2TJ84lqFmMYR8piQ0IfQZ575q0Ci/sD1SvJ2sMyrE&#10;0dVcO3WO4abjd0Kk3KiW4odG9fjcYPVdDkbC+83q7QMHXR5wuXtpv7anZnSjlNdX09MjsIBT+INh&#10;1o/qUESnox1Ie9ZJSJP0IaIS7kUKbAbEKlkCO86bNfAi5/8rFL8AAAD//wMAUEsBAi0AFAAGAAgA&#10;AAAhALaDOJL+AAAA4QEAABMAAAAAAAAAAAAAAAAAAAAAAFtDb250ZW50X1R5cGVzXS54bWxQSwEC&#10;LQAUAAYACAAAACEAOP0h/9YAAACUAQAACwAAAAAAAAAAAAAAAAAvAQAAX3JlbHMvLnJlbHNQSwEC&#10;LQAUAAYACAAAACEA/qkPx5ACAAB/BQAADgAAAAAAAAAAAAAAAAAuAgAAZHJzL2Uyb0RvYy54bWxQ&#10;SwECLQAUAAYACAAAACEAyr+Ng+AAAAAKAQAADwAAAAAAAAAAAAAAAADqBAAAZHJzL2Rvd25yZXYu&#10;eG1sUEsFBgAAAAAEAAQA8wAAAPcFAAAAAA==&#10;" path="m,l4551,e" filled="f" strokeweight=".23814mm">
                <v:path arrowok="t" o:connecttype="custom" o:connectlocs="0,0;2889885,0" o:connectangles="0,0"/>
                <w10:wrap type="topAndBottom" anchorx="page"/>
              </v:shape>
            </w:pict>
          </mc:Fallback>
        </mc:AlternateContent>
      </w:r>
    </w:p>
    <w:p w14:paraId="6B317E41" w14:textId="77777777" w:rsidR="009218C1" w:rsidRPr="006216D1" w:rsidRDefault="00824A8D">
      <w:pPr>
        <w:tabs>
          <w:tab w:val="left" w:pos="6050"/>
        </w:tabs>
        <w:spacing w:before="51"/>
        <w:ind w:left="177"/>
        <w:rPr>
          <w:rFonts w:ascii="Arial"/>
          <w:sz w:val="21"/>
          <w:lang w:val="da-DK"/>
        </w:rPr>
      </w:pPr>
      <w:r w:rsidRPr="006216D1">
        <w:rPr>
          <w:rFonts w:ascii="Arial"/>
          <w:w w:val="105"/>
          <w:sz w:val="21"/>
          <w:lang w:val="da-DK"/>
        </w:rPr>
        <w:t>Underskrift</w:t>
      </w:r>
      <w:r w:rsidRPr="006216D1">
        <w:rPr>
          <w:rFonts w:ascii="Arial"/>
          <w:w w:val="105"/>
          <w:sz w:val="21"/>
          <w:lang w:val="da-DK"/>
        </w:rPr>
        <w:tab/>
        <w:t>Underskrift</w:t>
      </w:r>
      <w:r w:rsidRPr="006216D1">
        <w:rPr>
          <w:rFonts w:ascii="Arial"/>
          <w:spacing w:val="-3"/>
          <w:w w:val="105"/>
          <w:sz w:val="21"/>
          <w:lang w:val="da-DK"/>
        </w:rPr>
        <w:t xml:space="preserve"> </w:t>
      </w:r>
      <w:r w:rsidRPr="006216D1">
        <w:rPr>
          <w:rFonts w:ascii="Arial"/>
          <w:w w:val="105"/>
          <w:sz w:val="21"/>
          <w:lang w:val="da-DK"/>
        </w:rPr>
        <w:t>KB</w:t>
      </w:r>
    </w:p>
    <w:p w14:paraId="64C575CD" w14:textId="77777777" w:rsidR="009218C1" w:rsidRPr="006216D1" w:rsidRDefault="009218C1">
      <w:pPr>
        <w:pStyle w:val="Brdtekst"/>
        <w:rPr>
          <w:rFonts w:ascii="Arial"/>
          <w:sz w:val="24"/>
          <w:lang w:val="da-DK"/>
        </w:rPr>
      </w:pPr>
    </w:p>
    <w:p w14:paraId="064532C9" w14:textId="77777777" w:rsidR="009218C1" w:rsidRPr="006216D1" w:rsidRDefault="009218C1">
      <w:pPr>
        <w:pStyle w:val="Brdtekst"/>
        <w:rPr>
          <w:rFonts w:ascii="Arial"/>
          <w:sz w:val="24"/>
          <w:lang w:val="da-DK"/>
        </w:rPr>
      </w:pPr>
    </w:p>
    <w:p w14:paraId="27B9FF6B" w14:textId="77777777" w:rsidR="009218C1" w:rsidRPr="006216D1" w:rsidRDefault="009218C1">
      <w:pPr>
        <w:pStyle w:val="Brdtekst"/>
        <w:rPr>
          <w:rFonts w:ascii="Arial"/>
          <w:sz w:val="24"/>
          <w:lang w:val="da-DK"/>
        </w:rPr>
      </w:pPr>
    </w:p>
    <w:p w14:paraId="258880C4" w14:textId="77777777" w:rsidR="009218C1" w:rsidRPr="006216D1" w:rsidRDefault="009218C1">
      <w:pPr>
        <w:pStyle w:val="Brdtekst"/>
        <w:spacing w:before="4"/>
        <w:rPr>
          <w:rFonts w:ascii="Arial"/>
          <w:sz w:val="22"/>
          <w:lang w:val="da-DK"/>
        </w:rPr>
      </w:pPr>
    </w:p>
    <w:p w14:paraId="00C0B154" w14:textId="77777777" w:rsidR="009218C1" w:rsidRPr="006216D1" w:rsidRDefault="00824A8D">
      <w:pPr>
        <w:pStyle w:val="Brdtekst"/>
        <w:ind w:left="3523" w:right="3142"/>
        <w:jc w:val="center"/>
        <w:rPr>
          <w:lang w:val="da-DK"/>
        </w:rPr>
      </w:pPr>
      <w:r w:rsidRPr="006216D1">
        <w:rPr>
          <w:lang w:val="da-DK"/>
        </w:rPr>
        <w:t>SE nr. 20 40 41 83 Kolding Boldklub, Mosevej 1, 6000 Kolding</w:t>
      </w:r>
    </w:p>
    <w:sectPr w:rsidR="009218C1" w:rsidRPr="006216D1">
      <w:type w:val="continuous"/>
      <w:pgSz w:w="11910" w:h="16840"/>
      <w:pgMar w:top="560" w:right="180" w:bottom="280" w:left="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C1"/>
    <w:rsid w:val="000C36D7"/>
    <w:rsid w:val="005B691F"/>
    <w:rsid w:val="005F4A9B"/>
    <w:rsid w:val="006216D1"/>
    <w:rsid w:val="00824A8D"/>
    <w:rsid w:val="009218C1"/>
    <w:rsid w:val="00B41065"/>
    <w:rsid w:val="00B8428B"/>
    <w:rsid w:val="00F2783C"/>
    <w:rsid w:val="00F479BF"/>
    <w:rsid w:val="00F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43F9A3"/>
  <w15:docId w15:val="{D58E250F-157E-435F-92CF-549B8C43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Overskrift1">
    <w:name w:val="heading 1"/>
    <w:basedOn w:val="Normal"/>
    <w:uiPriority w:val="9"/>
    <w:qFormat/>
    <w:pPr>
      <w:ind w:left="177"/>
      <w:outlineLvl w:val="0"/>
    </w:pPr>
    <w:rPr>
      <w:rFonts w:ascii="Arial" w:eastAsia="Arial" w:hAnsi="Arial" w:cs="Arial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745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Kirstine</dc:creator>
  <cp:lastModifiedBy>Mikkel Retsby</cp:lastModifiedBy>
  <cp:revision>2</cp:revision>
  <dcterms:created xsi:type="dcterms:W3CDTF">2024-07-05T19:08:00Z</dcterms:created>
  <dcterms:modified xsi:type="dcterms:W3CDTF">2024-07-05T19:08:00Z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2019-01-05T00:00:00Z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2020-06-03T00:00:00Z</vt:filetime>
  </property>
</Properties>
</file>